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26A1" w14:paraId="04B831D1" w14:textId="77777777" w:rsidTr="004F1DF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1717777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3900F7DB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14:paraId="75316E69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0465BAE5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4DBF8356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471E5129" w14:textId="77777777" w:rsidR="008F26A1" w:rsidRDefault="008F26A1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Нижнекамский район, </w:t>
            </w:r>
          </w:p>
          <w:p w14:paraId="711C6057" w14:textId="77777777" w:rsidR="008F26A1" w:rsidRDefault="008F26A1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с. Кармалы, ул. Пионерская, 1</w:t>
            </w:r>
          </w:p>
          <w:p w14:paraId="68A8F0A0" w14:textId="77777777" w:rsidR="008F26A1" w:rsidRDefault="008F26A1" w:rsidP="004F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4241041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66905731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4A6DDAE0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7372A8AD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14:paraId="10BDE4DE" w14:textId="77777777" w:rsidR="008F26A1" w:rsidRDefault="008F26A1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6001E167" w14:textId="77777777" w:rsidR="008F26A1" w:rsidRDefault="008F26A1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Түбән Кама  районы, </w:t>
            </w:r>
          </w:p>
          <w:p w14:paraId="43311492" w14:textId="77777777" w:rsidR="008F26A1" w:rsidRDefault="008F26A1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Кармалы авылы,Пионер урамы, 1</w:t>
            </w:r>
          </w:p>
          <w:p w14:paraId="4CEEEAF2" w14:textId="77777777" w:rsidR="008F26A1" w:rsidRDefault="008F26A1" w:rsidP="004F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8F26A1" w14:paraId="401FA80F" w14:textId="77777777" w:rsidTr="004F1DF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95BC19F" w14:textId="77777777" w:rsidR="008F26A1" w:rsidRDefault="008F26A1" w:rsidP="004F1D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Pr="00284D5B">
              <w:fldChar w:fldCharType="begin"/>
            </w:r>
            <w:r w:rsidRPr="00284D5B">
              <w:instrText xml:space="preserve"> HYPERLINK "mailto:%20Karmalinskoe.sp@tatar.ru" </w:instrText>
            </w:r>
            <w:r w:rsidRPr="00284D5B">
              <w:fldChar w:fldCharType="separate"/>
            </w:r>
            <w:r w:rsidRPr="00284D5B">
              <w:rPr>
                <w:rStyle w:val="a3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 w:rsidRPr="00284D5B">
              <w:rPr>
                <w:rStyle w:val="a3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284D5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197F233D" w14:textId="77777777" w:rsidR="008F26A1" w:rsidRDefault="008F26A1" w:rsidP="008F26A1">
      <w:pPr>
        <w:jc w:val="both"/>
        <w:rPr>
          <w:sz w:val="28"/>
          <w:szCs w:val="28"/>
        </w:rPr>
      </w:pPr>
    </w:p>
    <w:p w14:paraId="3D77A231" w14:textId="77777777" w:rsidR="008F26A1" w:rsidRDefault="008F26A1" w:rsidP="008F26A1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ПОСТАНОВЛЕНИЕ                                                                                     КАРАР</w:t>
      </w:r>
    </w:p>
    <w:p w14:paraId="31961322" w14:textId="77777777" w:rsidR="008F26A1" w:rsidRDefault="008F26A1" w:rsidP="008F2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14:paraId="6568D751" w14:textId="77777777" w:rsidR="008F26A1" w:rsidRDefault="008F26A1" w:rsidP="008F2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021921B6" w14:textId="77777777" w:rsidR="008F26A1" w:rsidRDefault="008F26A1" w:rsidP="008F26A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10.11.2025 г.                                                                                                № 7</w:t>
      </w:r>
    </w:p>
    <w:p w14:paraId="192EEA15" w14:textId="77777777" w:rsidR="008F26A1" w:rsidRDefault="008F26A1" w:rsidP="008F26A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7D6EC7E" w14:textId="77777777" w:rsidR="008F26A1" w:rsidRDefault="008F26A1" w:rsidP="008F26A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B3B657B" w14:textId="77777777" w:rsidR="008F26A1" w:rsidRDefault="008F26A1" w:rsidP="008F26A1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 населенном пункте  Городище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по вопросу введения и использования средств самообложения граждан</w:t>
      </w:r>
    </w:p>
    <w:p w14:paraId="40B0F301" w14:textId="77777777" w:rsidR="008F26A1" w:rsidRDefault="008F26A1" w:rsidP="008F26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67469A" w14:textId="77777777" w:rsidR="008F26A1" w:rsidRDefault="008F26A1" w:rsidP="008F26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</w:t>
      </w:r>
      <w:bookmarkStart w:id="0" w:name="_Hlk213674287"/>
      <w:r>
        <w:rPr>
          <w:rFonts w:ascii="Times New Roman" w:eastAsia="Calibri" w:hAnsi="Times New Roman" w:cs="Times New Roman"/>
          <w:sz w:val="28"/>
          <w:szCs w:val="28"/>
        </w:rPr>
        <w:t>45, 69 Федерального закона от 20.03.2025  № 33-ФЗ «Об общих принципах организации местного самоуправления в единой системе публичной власти»,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14:paraId="180C689A" w14:textId="77777777" w:rsidR="008F26A1" w:rsidRDefault="008F26A1" w:rsidP="008F26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158994" w14:textId="77777777" w:rsidR="008F26A1" w:rsidRPr="00422166" w:rsidRDefault="008F26A1" w:rsidP="008F2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 w:rsidRPr="00422166">
        <w:rPr>
          <w:rFonts w:ascii="Times New Roman" w:hAnsi="Times New Roman"/>
          <w:sz w:val="28"/>
          <w:szCs w:val="28"/>
        </w:rPr>
        <w:t xml:space="preserve">Назначить на 27 ноября 2025 года на 11.00 часов,  в актовом зале сельского клуба села Городище, сход граждан по вопросу введения самообложения в  населенном пункте Городище </w:t>
      </w:r>
      <w:proofErr w:type="spellStart"/>
      <w:r w:rsidRPr="00422166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Pr="00422166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</w:t>
      </w:r>
    </w:p>
    <w:p w14:paraId="684BBDFE" w14:textId="77777777" w:rsidR="008F26A1" w:rsidRDefault="008F26A1" w:rsidP="008F26A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за проведение схода определить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3CC4A133" w14:textId="77777777" w:rsidR="008F26A1" w:rsidRDefault="008F26A1" w:rsidP="008F26A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14:paraId="5E68F8E4" w14:textId="77777777" w:rsidR="008F26A1" w:rsidRDefault="008F26A1" w:rsidP="008F26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«Согласны ли вы на введение самообложения в 2026 году в сумме 1000  рублей с каждого совершеннолетнего жителя, зарегистрированного по месту жительства на территории   населенного пункта Городище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участников ВОВ, студентов, обучающихся по очной форме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>
        <w:rPr>
          <w:rFonts w:ascii="Times New Roman" w:eastAsia="Calibri" w:hAnsi="Times New Roman" w:cs="Times New Roman"/>
          <w:sz w:val="28"/>
          <w:szCs w:val="28"/>
        </w:rPr>
        <w:t>граждане 80 лет и старше, родители троих и более детей до 18 лет. Направить полученные средства на решение вопросов местного значения по выполнению следующих работ:</w:t>
      </w:r>
    </w:p>
    <w:p w14:paraId="7C213B16" w14:textId="77777777" w:rsidR="008F26A1" w:rsidRPr="00422166" w:rsidRDefault="008F26A1" w:rsidP="008F26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22166">
        <w:rPr>
          <w:rFonts w:ascii="Times New Roman" w:eastAsia="Calibri" w:hAnsi="Times New Roman" w:cs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 (</w:t>
      </w:r>
      <w:r w:rsidRPr="00422166">
        <w:rPr>
          <w:rFonts w:ascii="Times New Roman" w:hAnsi="Times New Roman" w:cs="Times New Roman"/>
          <w:sz w:val="28"/>
          <w:szCs w:val="28"/>
        </w:rPr>
        <w:t>ремонт дороги по улице Октябрьская в селе Городище</w:t>
      </w:r>
      <w:r w:rsidRPr="0042216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1E4A94A" w14:textId="77777777" w:rsidR="008F26A1" w:rsidRPr="00422166" w:rsidRDefault="008F26A1" w:rsidP="008F26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3F3DBE" w14:textId="77777777" w:rsidR="008F26A1" w:rsidRDefault="008F26A1" w:rsidP="008F26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«ДА»                                                      «НЕТ»</w:t>
      </w:r>
    </w:p>
    <w:p w14:paraId="01309544" w14:textId="77777777" w:rsidR="008F26A1" w:rsidRDefault="008F26A1" w:rsidP="008F26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DB131E" w14:textId="77777777" w:rsidR="008F26A1" w:rsidRDefault="008F26A1" w:rsidP="008F26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порядке, определенном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52792F54" w14:textId="77777777" w:rsidR="008F26A1" w:rsidRDefault="008F26A1" w:rsidP="008F26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опубликования.</w:t>
      </w:r>
    </w:p>
    <w:p w14:paraId="0E198F1F" w14:textId="77777777" w:rsidR="008F26A1" w:rsidRDefault="008F26A1" w:rsidP="008F26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594576E" w14:textId="77777777" w:rsidR="008F26A1" w:rsidRDefault="008F26A1" w:rsidP="008F26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6EACF29" w14:textId="77777777" w:rsidR="008F26A1" w:rsidRDefault="008F26A1" w:rsidP="008F26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91A1437" w14:textId="77777777" w:rsidR="008F26A1" w:rsidRDefault="008F26A1" w:rsidP="008F26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863DED" w14:textId="77777777" w:rsidR="008F26A1" w:rsidRDefault="008F26A1" w:rsidP="008F2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14:paraId="71026C8F" w14:textId="5ABED3B0" w:rsidR="008F26A1" w:rsidRDefault="008F26A1" w:rsidP="008F26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Н.В. Мальцева</w:t>
      </w:r>
    </w:p>
    <w:p w14:paraId="050BA463" w14:textId="77777777" w:rsidR="008F26A1" w:rsidRDefault="008F26A1" w:rsidP="008F26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2AAE15F3" w14:textId="77777777" w:rsidR="008F26A1" w:rsidRPr="001646F2" w:rsidRDefault="008F26A1" w:rsidP="008F26A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38CD6A7" w14:textId="77777777" w:rsidR="008F26A1" w:rsidRDefault="008F26A1" w:rsidP="008F26A1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14:paraId="7D13BA87" w14:textId="77777777" w:rsidR="008F26A1" w:rsidRDefault="008F26A1" w:rsidP="008F26A1"/>
    <w:p w14:paraId="78E7C29A" w14:textId="77777777" w:rsidR="008F26A1" w:rsidRDefault="008F26A1" w:rsidP="008F26A1"/>
    <w:p w14:paraId="6E218DFF" w14:textId="77777777" w:rsidR="008F26A1" w:rsidRDefault="008F26A1" w:rsidP="008F26A1"/>
    <w:p w14:paraId="46E6E1BA" w14:textId="77777777" w:rsidR="003E08CC" w:rsidRDefault="003E08CC"/>
    <w:sectPr w:rsidR="003E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4B"/>
    <w:rsid w:val="003E08CC"/>
    <w:rsid w:val="006E014B"/>
    <w:rsid w:val="008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59D0"/>
  <w15:chartTrackingRefBased/>
  <w15:docId w15:val="{098B9FE7-1DDD-4004-A7F8-AC6E2506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6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F26A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8F26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F26A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2025-11-13T08:57:00Z</dcterms:created>
  <dcterms:modified xsi:type="dcterms:W3CDTF">2025-11-13T08:58:00Z</dcterms:modified>
</cp:coreProperties>
</file>